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1B" w:rsidRDefault="00D4541B" w:rsidP="00D45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4541B" w:rsidRDefault="00D4541B" w:rsidP="00D45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 w:rsidR="007D027D">
        <w:rPr>
          <w:rFonts w:ascii="Times New Roman" w:hAnsi="Times New Roman" w:cs="Times New Roman"/>
          <w:sz w:val="24"/>
          <w:szCs w:val="24"/>
        </w:rPr>
        <w:t>рактера депутата Думы Коршуновского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супруга (супруги) и   несовершеннолетних детей за отчетный период с 1 января 2015года по 31 декабря 2015года.</w:t>
      </w:r>
    </w:p>
    <w:p w:rsidR="00D4541B" w:rsidRDefault="00D4541B" w:rsidP="00D4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5"/>
        <w:tblW w:w="14970" w:type="dxa"/>
        <w:tblLayout w:type="fixed"/>
        <w:tblLook w:val="04A0" w:firstRow="1" w:lastRow="0" w:firstColumn="1" w:lastColumn="0" w:noHBand="0" w:noVBand="1"/>
      </w:tblPr>
      <w:tblGrid>
        <w:gridCol w:w="647"/>
        <w:gridCol w:w="2332"/>
        <w:gridCol w:w="3085"/>
        <w:gridCol w:w="1320"/>
        <w:gridCol w:w="2559"/>
        <w:gridCol w:w="1083"/>
        <w:gridCol w:w="1561"/>
        <w:gridCol w:w="2383"/>
      </w:tblGrid>
      <w:tr w:rsidR="00D4541B" w:rsidTr="00D4541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лица,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замещающего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7D027D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службы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 принадлежащего на праве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 или находящихся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  <w:p w:rsidR="00D4541B" w:rsidRPr="00EA16B1" w:rsidRDefault="00D4541B" w:rsidP="007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D4541B" w:rsidTr="00D4541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недвижимости 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(кв. 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41B" w:rsidTr="0041026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Оглоблин Виктор Александрович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7D027D" w:rsidP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410261" w:rsidRDefault="00410261" w:rsidP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261">
              <w:rPr>
                <w:rFonts w:ascii="Times New Roman" w:hAnsi="Times New Roman" w:cs="Times New Roman"/>
                <w:sz w:val="20"/>
                <w:szCs w:val="20"/>
              </w:rPr>
              <w:t>755954,66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 1/2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7D027D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27D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D027D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27D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27D" w:rsidRPr="00EA16B1" w:rsidRDefault="005C3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7D027D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27D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BD53F4" w:rsidRDefault="00BD5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27D" w:rsidRPr="00EA16B1" w:rsidRDefault="005C3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6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B4CCF" w:rsidRPr="00EA16B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644D7" w:rsidRPr="00E644D7" w:rsidRDefault="006D25CC" w:rsidP="00E644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" w:history="1">
              <w:proofErr w:type="spellStart"/>
              <w:r w:rsidR="00E644D7" w:rsidRPr="00E644D7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Carib</w:t>
            </w:r>
            <w:proofErr w:type="spellEnd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A08A7" w:rsidRPr="00EA16B1" w:rsidRDefault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796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644D7" w:rsidRPr="00E644D7" w:rsidRDefault="00E644D7" w:rsidP="00E644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Suzuki</w:t>
            </w:r>
            <w:proofErr w:type="spellEnd"/>
            <w:r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Escudo</w:t>
            </w:r>
            <w:proofErr w:type="spellEnd"/>
          </w:p>
          <w:p w:rsidR="00FA1796" w:rsidRPr="00EA16B1" w:rsidRDefault="00FA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41B" w:rsidTr="0041026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410261" w:rsidRDefault="00410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261">
              <w:rPr>
                <w:rFonts w:ascii="Times New Roman" w:hAnsi="Times New Roman" w:cs="Times New Roman"/>
                <w:sz w:val="20"/>
                <w:szCs w:val="20"/>
              </w:rPr>
              <w:t>835693,68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Default="00EA1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EA16B1" w:rsidRPr="00EA16B1" w:rsidRDefault="00EA1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541B" w:rsidTr="00D11D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Кравченко Лидия Ивановна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7D0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1B" w:rsidRPr="00D11D3A" w:rsidRDefault="009B3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3A">
              <w:rPr>
                <w:rFonts w:ascii="Times New Roman" w:hAnsi="Times New Roman" w:cs="Times New Roman"/>
                <w:sz w:val="20"/>
                <w:szCs w:val="20"/>
              </w:rPr>
              <w:t>807719,24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541B" w:rsidRPr="00EA16B1" w:rsidRDefault="00FA1796" w:rsidP="00FA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  <w:p w:rsidR="00FA1796" w:rsidRPr="00EA16B1" w:rsidRDefault="00FA1796" w:rsidP="00FA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796" w:rsidRPr="00EA16B1" w:rsidRDefault="00FA1796" w:rsidP="00FA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1796" w:rsidRPr="00EA16B1" w:rsidRDefault="00FA1796" w:rsidP="00FA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FA1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632775" w:rsidRPr="00EA16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14F7" w:rsidTr="00D11D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F7" w:rsidRPr="00D11D3A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F9" w:rsidRPr="00D11D3A" w:rsidRDefault="00D11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D3A">
              <w:rPr>
                <w:rFonts w:ascii="Times New Roman" w:hAnsi="Times New Roman" w:cs="Times New Roman"/>
                <w:sz w:val="20"/>
                <w:szCs w:val="20"/>
              </w:rPr>
              <w:t>662406,25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5" w:rsidRPr="00EA16B1" w:rsidRDefault="00632775" w:rsidP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4F7" w:rsidRPr="00EA16B1" w:rsidRDefault="00632775" w:rsidP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(собственность) ½ доли</w:t>
            </w:r>
          </w:p>
          <w:p w:rsidR="00632775" w:rsidRPr="00EA16B1" w:rsidRDefault="00632775" w:rsidP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 w:rsidP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632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5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32775" w:rsidRPr="00EA16B1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  <w:p w:rsidR="00EA16B1" w:rsidRDefault="00EA1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32775" w:rsidRPr="00EA16B1">
              <w:rPr>
                <w:rFonts w:ascii="Times New Roman" w:hAnsi="Times New Roman" w:cs="Times New Roman"/>
                <w:sz w:val="20"/>
                <w:szCs w:val="20"/>
              </w:rPr>
              <w:t>МОСКВИЧ-412</w:t>
            </w:r>
          </w:p>
          <w:p w:rsidR="00EA16B1" w:rsidRDefault="00EA1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75" w:rsidRPr="006D25CC" w:rsidRDefault="004B4CCF" w:rsidP="006D25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Corona</w:t>
            </w:r>
            <w:proofErr w:type="spellEnd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Premio</w:t>
            </w:r>
            <w:proofErr w:type="spellEnd"/>
          </w:p>
        </w:tc>
      </w:tr>
      <w:tr w:rsidR="00D4541B" w:rsidTr="006D25CC">
        <w:trPr>
          <w:trHeight w:val="5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Нечайкина Надежда Ильинична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6D25CC" w:rsidRDefault="007D027D" w:rsidP="00456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5CC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456705" w:rsidRDefault="00456705" w:rsidP="00456705">
            <w:r w:rsidRPr="00456705">
              <w:t>250741,05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4CCF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541B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(в пользовании)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EA16B1" w:rsidRDefault="00C91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C91162" w:rsidRDefault="00E644D7" w:rsidP="00C91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Mazda</w:t>
            </w:r>
            <w:proofErr w:type="spellEnd"/>
            <w:r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Titan</w:t>
            </w:r>
            <w:proofErr w:type="spellEnd"/>
            <w:r w:rsidR="00C91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1162" w:rsidRPr="00EA16B1" w:rsidRDefault="00C91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41B" w:rsidTr="006D25CC">
        <w:trPr>
          <w:trHeight w:val="4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41B" w:rsidRPr="00456705" w:rsidRDefault="00D4541B" w:rsidP="0045670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456705" w:rsidRDefault="00456705" w:rsidP="00456705">
            <w:r w:rsidRPr="00456705">
              <w:t>701979,64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EA16B1" w:rsidRDefault="004B4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25CC" w:rsidRPr="00C91162" w:rsidRDefault="006D25CC" w:rsidP="006D2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леговой</w:t>
            </w:r>
            <w:proofErr w:type="spellEnd"/>
          </w:p>
          <w:p w:rsidR="006D25CC" w:rsidRDefault="006D25CC" w:rsidP="006D2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162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C91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162">
              <w:rPr>
                <w:rFonts w:ascii="Times New Roman" w:hAnsi="Times New Roman" w:cs="Times New Roman"/>
                <w:sz w:val="20"/>
                <w:szCs w:val="20"/>
              </w:rPr>
              <w:t>Rio</w:t>
            </w:r>
            <w:proofErr w:type="spellEnd"/>
          </w:p>
          <w:p w:rsidR="006D25CC" w:rsidRPr="00EA16B1" w:rsidRDefault="006D25CC" w:rsidP="006D25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41B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Никулин Александр Георгиевич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260144,72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½ 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BC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B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D7" w:rsidRPr="00E644D7" w:rsidRDefault="006C67BC" w:rsidP="00E644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Lite</w:t>
            </w:r>
            <w:proofErr w:type="spellEnd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Ace</w:t>
            </w:r>
            <w:proofErr w:type="spellEnd"/>
          </w:p>
          <w:p w:rsidR="006C67BC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Трактор Т-40М</w:t>
            </w:r>
          </w:p>
        </w:tc>
      </w:tr>
      <w:tr w:rsidR="00D4541B" w:rsidTr="002A08A7">
        <w:trPr>
          <w:trHeight w:val="10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189865,2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BC" w:rsidRPr="00EA16B1" w:rsidRDefault="006C67BC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 ½ доли</w:t>
            </w:r>
          </w:p>
          <w:p w:rsidR="002A08A7" w:rsidRPr="00EA16B1" w:rsidRDefault="002A08A7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B" w:rsidRPr="00EA16B1" w:rsidRDefault="006C67BC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BC" w:rsidRPr="00EA16B1" w:rsidRDefault="006C67BC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6C67BC" w:rsidRPr="00EA16B1" w:rsidRDefault="006C67BC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7BC" w:rsidRPr="00EA16B1" w:rsidRDefault="006C67BC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B" w:rsidRPr="00EA16B1" w:rsidRDefault="006C67BC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BC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4541B" w:rsidRPr="00EA16B1" w:rsidRDefault="00D4541B" w:rsidP="006C6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7BC" w:rsidRPr="00EA16B1" w:rsidRDefault="006C67BC" w:rsidP="006C6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 w:rsidP="006C6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D4541B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Рженёв Юрий Андреевич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696028,84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541B" w:rsidRPr="00EA16B1" w:rsidRDefault="00D4541B" w:rsidP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0AEB" w:rsidRPr="00EA16B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D0AEB"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  <w:p w:rsidR="002D0AEB" w:rsidRPr="00EA16B1" w:rsidRDefault="002D0AEB" w:rsidP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EB" w:rsidRPr="00EA16B1" w:rsidRDefault="002D0AEB" w:rsidP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0AEB" w:rsidRPr="00EA16B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2D0AEB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EB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EB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E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0AEB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EB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EB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14F7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90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403418,63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B" w:rsidRPr="00EA16B1" w:rsidRDefault="002D0AEB" w:rsidP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4F7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(собственность) ½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D0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541B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Токарев Владимир Васильевич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405273.51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541B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63,8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F" w:rsidRPr="00EA16B1" w:rsidRDefault="0065668F" w:rsidP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ВАЗ-2107</w:t>
            </w:r>
          </w:p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F7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8F" w:rsidRPr="00EA16B1" w:rsidRDefault="0065668F" w:rsidP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4F7" w:rsidRPr="00EA16B1" w:rsidRDefault="0065668F" w:rsidP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541B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Кудреватых Нина Дмитриевна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366664,61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541B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668F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68F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65668F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68F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68F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8F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68F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68F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B" w:rsidRPr="00EA16B1" w:rsidRDefault="00656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D4541B"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Pr="00EA16B1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14F7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Маслобоева Надежда Михайловна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1142375,53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52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F52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(собственность) ½ доли</w:t>
            </w:r>
          </w:p>
          <w:p w:rsidR="00DA7F52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4F7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14F7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Черемных Валерий Андреевич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322097,29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52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F52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DA7F52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4F7" w:rsidRPr="00EA16B1" w:rsidRDefault="00DA7F52" w:rsidP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52" w:rsidRPr="00EA16B1" w:rsidRDefault="00DA7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52" w:rsidRPr="006D25CC" w:rsidRDefault="00DA7F52" w:rsidP="006D25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644D7" w:rsidRPr="00E644D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Daewoo</w:t>
            </w:r>
            <w:proofErr w:type="spellEnd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644D7" w:rsidRPr="00E644D7">
              <w:rPr>
                <w:rFonts w:ascii="Times New Roman" w:hAnsi="Times New Roman" w:cs="Times New Roman"/>
                <w:bCs/>
                <w:sz w:val="20"/>
                <w:szCs w:val="20"/>
              </w:rPr>
              <w:t>Winstorm</w:t>
            </w:r>
            <w:bookmarkStart w:id="0" w:name="_GoBack"/>
            <w:bookmarkEnd w:id="0"/>
            <w:proofErr w:type="spellEnd"/>
          </w:p>
          <w:p w:rsidR="00DA7F52" w:rsidRPr="00EA16B1" w:rsidRDefault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УАЗ 23632 </w:t>
            </w:r>
            <w:r w:rsidRPr="00EA1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PICRUP</w:t>
            </w:r>
          </w:p>
        </w:tc>
      </w:tr>
      <w:tr w:rsidR="005514F7" w:rsidTr="00D4541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127800.0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A7" w:rsidRPr="00EA16B1" w:rsidRDefault="002A08A7" w:rsidP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08A7" w:rsidRPr="00EA16B1" w:rsidRDefault="002A08A7" w:rsidP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514F7" w:rsidRPr="00EA16B1" w:rsidRDefault="00551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7" w:rsidRPr="00EA16B1" w:rsidRDefault="002A08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A16B1" w:rsidRDefault="00EA16B1" w:rsidP="005E1D2A">
      <w:pPr>
        <w:spacing w:after="0"/>
        <w:rPr>
          <w:rFonts w:ascii="Times New Roman" w:hAnsi="Times New Roman" w:cs="Times New Roman"/>
        </w:rPr>
      </w:pPr>
    </w:p>
    <w:p w:rsidR="005E1D2A" w:rsidRDefault="005E1D2A" w:rsidP="005E1D2A">
      <w:pPr>
        <w:spacing w:after="0"/>
        <w:rPr>
          <w:rFonts w:ascii="Times New Roman" w:hAnsi="Times New Roman" w:cs="Times New Roman"/>
        </w:rPr>
      </w:pPr>
    </w:p>
    <w:p w:rsidR="003B32C3" w:rsidRDefault="003B32C3" w:rsidP="00D4541B">
      <w:pPr>
        <w:spacing w:after="0"/>
        <w:jc w:val="center"/>
        <w:rPr>
          <w:rFonts w:ascii="Times New Roman" w:hAnsi="Times New Roman" w:cs="Times New Roman"/>
        </w:rPr>
      </w:pPr>
    </w:p>
    <w:p w:rsidR="003B32C3" w:rsidRDefault="003B32C3" w:rsidP="00D4541B">
      <w:pPr>
        <w:spacing w:after="0"/>
        <w:jc w:val="center"/>
        <w:rPr>
          <w:rFonts w:ascii="Times New Roman" w:hAnsi="Times New Roman" w:cs="Times New Roman"/>
        </w:rPr>
      </w:pPr>
    </w:p>
    <w:p w:rsidR="003B32C3" w:rsidRDefault="003B32C3" w:rsidP="00D4541B">
      <w:pPr>
        <w:spacing w:after="0"/>
        <w:jc w:val="center"/>
        <w:rPr>
          <w:rFonts w:ascii="Times New Roman" w:hAnsi="Times New Roman" w:cs="Times New Roman"/>
        </w:rPr>
      </w:pPr>
    </w:p>
    <w:p w:rsidR="003B32C3" w:rsidRDefault="003B32C3" w:rsidP="00D4541B">
      <w:pPr>
        <w:spacing w:after="0"/>
        <w:jc w:val="center"/>
        <w:rPr>
          <w:rFonts w:ascii="Times New Roman" w:hAnsi="Times New Roman" w:cs="Times New Roman"/>
        </w:rPr>
      </w:pPr>
    </w:p>
    <w:p w:rsidR="003B32C3" w:rsidRDefault="003B32C3" w:rsidP="00D4541B">
      <w:pPr>
        <w:spacing w:after="0"/>
        <w:jc w:val="center"/>
        <w:rPr>
          <w:rFonts w:ascii="Times New Roman" w:hAnsi="Times New Roman" w:cs="Times New Roman"/>
        </w:rPr>
      </w:pPr>
    </w:p>
    <w:p w:rsidR="003B32C3" w:rsidRDefault="003B32C3" w:rsidP="00D4541B">
      <w:pPr>
        <w:spacing w:after="0"/>
        <w:jc w:val="center"/>
        <w:rPr>
          <w:rFonts w:ascii="Times New Roman" w:hAnsi="Times New Roman" w:cs="Times New Roman"/>
        </w:rPr>
      </w:pPr>
    </w:p>
    <w:p w:rsidR="003B32C3" w:rsidRDefault="003B32C3" w:rsidP="00D4541B">
      <w:pPr>
        <w:spacing w:after="0"/>
        <w:jc w:val="center"/>
        <w:rPr>
          <w:rFonts w:ascii="Times New Roman" w:hAnsi="Times New Roman" w:cs="Times New Roman"/>
        </w:rPr>
      </w:pPr>
    </w:p>
    <w:p w:rsidR="00D4541B" w:rsidRDefault="00D4541B" w:rsidP="00D454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3B32C3" w:rsidRDefault="00D4541B" w:rsidP="003B32C3">
      <w:pPr>
        <w:spacing w:after="0"/>
        <w:jc w:val="center"/>
        <w:rPr>
          <w:rFonts w:ascii="Times New Roman" w:hAnsi="Times New Roman" w:cs="Times New Roman"/>
        </w:rPr>
      </w:pPr>
      <w:r w:rsidRPr="005E1D2A">
        <w:rPr>
          <w:rFonts w:ascii="Times New Roman" w:hAnsi="Times New Roman" w:cs="Times New Roman"/>
        </w:rPr>
        <w:t xml:space="preserve">О расходах </w:t>
      </w:r>
      <w:r w:rsidR="003B32C3">
        <w:rPr>
          <w:rFonts w:ascii="Times New Roman" w:hAnsi="Times New Roman" w:cs="Times New Roman"/>
        </w:rPr>
        <w:t xml:space="preserve">депутатов Думы </w:t>
      </w:r>
      <w:r w:rsidR="003B32C3" w:rsidRPr="005E1D2A">
        <w:rPr>
          <w:rFonts w:ascii="Times New Roman" w:hAnsi="Times New Roman" w:cs="Times New Roman"/>
        </w:rPr>
        <w:t>Коршуновского</w:t>
      </w:r>
      <w:r w:rsidRPr="005E1D2A">
        <w:rPr>
          <w:rFonts w:ascii="Times New Roman" w:hAnsi="Times New Roman" w:cs="Times New Roman"/>
        </w:rPr>
        <w:t xml:space="preserve"> сельско</w:t>
      </w:r>
      <w:r w:rsidR="003B32C3">
        <w:rPr>
          <w:rFonts w:ascii="Times New Roman" w:hAnsi="Times New Roman" w:cs="Times New Roman"/>
        </w:rPr>
        <w:t xml:space="preserve">го поселения и членах их семей </w:t>
      </w:r>
      <w:r w:rsidRPr="005E1D2A">
        <w:rPr>
          <w:rFonts w:ascii="Times New Roman" w:hAnsi="Times New Roman" w:cs="Times New Roman"/>
        </w:rPr>
        <w:t xml:space="preserve"> </w:t>
      </w:r>
    </w:p>
    <w:p w:rsidR="00D4541B" w:rsidRPr="003B32C3" w:rsidRDefault="00D4541B" w:rsidP="003B32C3">
      <w:pPr>
        <w:spacing w:after="0"/>
        <w:jc w:val="center"/>
        <w:rPr>
          <w:rFonts w:ascii="Times New Roman" w:hAnsi="Times New Roman" w:cs="Times New Roman"/>
        </w:rPr>
      </w:pPr>
      <w:r w:rsidRPr="005E1D2A">
        <w:rPr>
          <w:rFonts w:ascii="Times New Roman" w:hAnsi="Times New Roman" w:cs="Times New Roman"/>
        </w:rPr>
        <w:t>за отчетный период с 1 января 2015года по 31 декабря 2015года.</w:t>
      </w:r>
    </w:p>
    <w:tbl>
      <w:tblPr>
        <w:tblStyle w:val="a3"/>
        <w:tblpPr w:leftFromText="180" w:rightFromText="180" w:vertAnchor="text" w:horzAnchor="margin" w:tblpY="65"/>
        <w:tblW w:w="15270" w:type="dxa"/>
        <w:tblLayout w:type="fixed"/>
        <w:tblLook w:val="05A0" w:firstRow="1" w:lastRow="0" w:firstColumn="1" w:lastColumn="1" w:noHBand="0" w:noVBand="1"/>
      </w:tblPr>
      <w:tblGrid>
        <w:gridCol w:w="627"/>
        <w:gridCol w:w="3165"/>
        <w:gridCol w:w="3401"/>
        <w:gridCol w:w="5951"/>
        <w:gridCol w:w="2126"/>
      </w:tblGrid>
      <w:tr w:rsidR="00D4541B" w:rsidTr="005E1D2A">
        <w:trPr>
          <w:trHeight w:val="16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5E1D2A" w:rsidRPr="00EA16B1" w:rsidRDefault="005E1D2A" w:rsidP="005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лица,</w:t>
            </w:r>
          </w:p>
          <w:p w:rsidR="005E1D2A" w:rsidRPr="00EA16B1" w:rsidRDefault="005E1D2A" w:rsidP="005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замещающего</w:t>
            </w:r>
          </w:p>
          <w:p w:rsidR="005E1D2A" w:rsidRPr="00EA16B1" w:rsidRDefault="005E1D2A" w:rsidP="005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5E1D2A" w:rsidRPr="00EA16B1" w:rsidRDefault="005E1D2A" w:rsidP="005E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D4541B" w:rsidRDefault="005E1D2A" w:rsidP="005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b/>
                <w:sz w:val="20"/>
                <w:szCs w:val="20"/>
              </w:rPr>
              <w:t>службы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D4541B" w:rsidRDefault="00D4541B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</w:t>
            </w:r>
            <w:r w:rsidR="005E1D2A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других объектов недвижимости, транспортных средств, ценных бумаг, акций (долей участия, паев в уставных (складочных) капиталах организации)</w:t>
            </w:r>
            <w:r w:rsidR="005E1D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41B" w:rsidRDefault="00D4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Оглоблин Виктор Александрович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Кравченко Лидия Ивановна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Нечайкина Надежда Ильинична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Никулин Александр Георгиевич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Рженёв Юрий Андреевич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Токарев Владимир Васильевич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Кудреватых Нина Дмитриевна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Маслобоева Надежда Михайловна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Черемных Валерий Андреевич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>Депутат Думы Коршуновского сельского поселения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D2A" w:rsidTr="005E1D2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Pr="00EA16B1" w:rsidRDefault="005E1D2A" w:rsidP="005E1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2A" w:rsidRDefault="005E1D2A" w:rsidP="005E1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52C3" w:rsidRDefault="00A152C3" w:rsidP="006D25CC"/>
    <w:sectPr w:rsidR="00A152C3" w:rsidSect="003B32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7D"/>
    <w:rsid w:val="00013F33"/>
    <w:rsid w:val="0029034D"/>
    <w:rsid w:val="002A08A7"/>
    <w:rsid w:val="002D0AEB"/>
    <w:rsid w:val="003B32C3"/>
    <w:rsid w:val="00410261"/>
    <w:rsid w:val="00456705"/>
    <w:rsid w:val="004B4CCF"/>
    <w:rsid w:val="005113C5"/>
    <w:rsid w:val="005514F7"/>
    <w:rsid w:val="005C32FC"/>
    <w:rsid w:val="005E1D2A"/>
    <w:rsid w:val="00632775"/>
    <w:rsid w:val="0065668F"/>
    <w:rsid w:val="006C67BC"/>
    <w:rsid w:val="006D25CC"/>
    <w:rsid w:val="007D027D"/>
    <w:rsid w:val="009B31F9"/>
    <w:rsid w:val="00A152C3"/>
    <w:rsid w:val="00BD53F4"/>
    <w:rsid w:val="00C91162"/>
    <w:rsid w:val="00D11D3A"/>
    <w:rsid w:val="00D4541B"/>
    <w:rsid w:val="00DA7F52"/>
    <w:rsid w:val="00E3417D"/>
    <w:rsid w:val="00E644D7"/>
    <w:rsid w:val="00EA16B1"/>
    <w:rsid w:val="00F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E834-B088-4440-9657-AD0233E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64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4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1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ve2.ru/r/toy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Коршуновский</dc:creator>
  <cp:keywords/>
  <dc:description/>
  <cp:lastModifiedBy>Коршуновский</cp:lastModifiedBy>
  <cp:revision>15</cp:revision>
  <dcterms:created xsi:type="dcterms:W3CDTF">2016-06-29T06:58:00Z</dcterms:created>
  <dcterms:modified xsi:type="dcterms:W3CDTF">2016-07-25T07:52:00Z</dcterms:modified>
</cp:coreProperties>
</file>